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691C6" w14:textId="0F133D1D" w:rsidR="00800E5A" w:rsidRDefault="000E3867" w:rsidP="00800E5A">
      <w:pPr>
        <w:jc w:val="center"/>
        <w:rPr>
          <w:rFonts w:ascii="Garamond" w:hAnsi="Garamond"/>
          <w:b/>
          <w:bCs/>
          <w:sz w:val="24"/>
          <w:szCs w:val="24"/>
        </w:rPr>
      </w:pPr>
      <w:r>
        <w:rPr>
          <w:rFonts w:ascii="Garamond" w:hAnsi="Garamond"/>
          <w:b/>
          <w:bCs/>
          <w:sz w:val="24"/>
          <w:szCs w:val="24"/>
        </w:rPr>
        <w:t>MINUTES OF THE FRIENDS OF THE EDWIN AND FRANCES HUNTER ARBORETUM AT PALOMAR COLLEGE</w:t>
      </w:r>
    </w:p>
    <w:p w14:paraId="2CC83C22" w14:textId="4485BF01" w:rsidR="000E3867" w:rsidRDefault="00AA7799" w:rsidP="000E3867">
      <w:pPr>
        <w:jc w:val="center"/>
        <w:rPr>
          <w:rFonts w:ascii="Garamond" w:hAnsi="Garamond"/>
          <w:b/>
          <w:bCs/>
          <w:sz w:val="24"/>
          <w:szCs w:val="24"/>
        </w:rPr>
      </w:pPr>
      <w:r>
        <w:rPr>
          <w:rFonts w:ascii="Garamond" w:hAnsi="Garamond"/>
          <w:b/>
          <w:bCs/>
          <w:sz w:val="24"/>
          <w:szCs w:val="24"/>
        </w:rPr>
        <w:t>FEBRUARY 5, 2025</w:t>
      </w:r>
    </w:p>
    <w:p w14:paraId="17E8E7B3" w14:textId="326135E4" w:rsidR="000E3867" w:rsidRDefault="000E3867" w:rsidP="000E3867">
      <w:pPr>
        <w:jc w:val="center"/>
        <w:rPr>
          <w:rFonts w:ascii="Garamond" w:hAnsi="Garamond"/>
          <w:b/>
          <w:bCs/>
          <w:sz w:val="24"/>
          <w:szCs w:val="24"/>
        </w:rPr>
      </w:pPr>
      <w:r>
        <w:rPr>
          <w:rFonts w:ascii="Garamond" w:hAnsi="Garamond"/>
          <w:b/>
          <w:bCs/>
          <w:sz w:val="24"/>
          <w:szCs w:val="24"/>
        </w:rPr>
        <w:t>VIA ZOOM TELECONFERENCE</w:t>
      </w:r>
    </w:p>
    <w:p w14:paraId="267679A1" w14:textId="77777777" w:rsidR="001931C0" w:rsidRDefault="001931C0" w:rsidP="000E3867">
      <w:pPr>
        <w:jc w:val="center"/>
        <w:rPr>
          <w:rFonts w:ascii="Garamond" w:hAnsi="Garamond"/>
          <w:b/>
          <w:bCs/>
          <w:sz w:val="24"/>
          <w:szCs w:val="24"/>
        </w:rPr>
      </w:pPr>
    </w:p>
    <w:p w14:paraId="760824E3" w14:textId="09B3F974" w:rsidR="000E3867" w:rsidRDefault="000E3867" w:rsidP="000E3867">
      <w:pPr>
        <w:rPr>
          <w:rFonts w:ascii="Garamond" w:hAnsi="Garamond"/>
          <w:b/>
          <w:bCs/>
          <w:sz w:val="24"/>
          <w:szCs w:val="24"/>
        </w:rPr>
      </w:pPr>
      <w:r>
        <w:rPr>
          <w:rFonts w:ascii="Garamond" w:hAnsi="Garamond"/>
          <w:b/>
          <w:bCs/>
          <w:sz w:val="24"/>
          <w:szCs w:val="24"/>
        </w:rPr>
        <w:t>In attendance:</w:t>
      </w:r>
    </w:p>
    <w:p w14:paraId="58757C4E" w14:textId="0B59BB28" w:rsidR="000E3867" w:rsidRPr="00026D62" w:rsidRDefault="000E3867" w:rsidP="000E3867">
      <w:pPr>
        <w:contextualSpacing/>
        <w:rPr>
          <w:rFonts w:ascii="Garamond" w:hAnsi="Garamond"/>
          <w:sz w:val="24"/>
          <w:szCs w:val="24"/>
        </w:rPr>
      </w:pPr>
      <w:r w:rsidRPr="00026D62">
        <w:rPr>
          <w:rFonts w:ascii="Garamond" w:hAnsi="Garamond"/>
          <w:sz w:val="24"/>
          <w:szCs w:val="24"/>
        </w:rPr>
        <w:t>Antonio Rangel, President</w:t>
      </w:r>
      <w:r w:rsidR="00C5423E">
        <w:rPr>
          <w:rFonts w:ascii="Garamond" w:hAnsi="Garamond"/>
          <w:sz w:val="24"/>
          <w:szCs w:val="24"/>
        </w:rPr>
        <w:tab/>
      </w:r>
      <w:r w:rsidR="00C5423E">
        <w:rPr>
          <w:rFonts w:ascii="Garamond" w:hAnsi="Garamond"/>
          <w:sz w:val="24"/>
          <w:szCs w:val="24"/>
        </w:rPr>
        <w:tab/>
      </w:r>
      <w:r w:rsidR="00C5423E">
        <w:rPr>
          <w:rFonts w:ascii="Garamond" w:hAnsi="Garamond"/>
          <w:sz w:val="24"/>
          <w:szCs w:val="24"/>
        </w:rPr>
        <w:tab/>
      </w:r>
      <w:r w:rsidR="00C5423E">
        <w:rPr>
          <w:rFonts w:ascii="Garamond" w:hAnsi="Garamond"/>
          <w:sz w:val="24"/>
          <w:szCs w:val="24"/>
        </w:rPr>
        <w:tab/>
      </w:r>
      <w:r w:rsidR="002A5FD7">
        <w:rPr>
          <w:rFonts w:ascii="Garamond" w:hAnsi="Garamond"/>
          <w:sz w:val="24"/>
          <w:szCs w:val="24"/>
        </w:rPr>
        <w:t>Beth Pearson</w:t>
      </w:r>
    </w:p>
    <w:p w14:paraId="171ACA72" w14:textId="502AF09E" w:rsidR="00F03575" w:rsidRDefault="00F03575" w:rsidP="005E664A">
      <w:pPr>
        <w:contextualSpacing/>
        <w:rPr>
          <w:rFonts w:ascii="Garamond" w:hAnsi="Garamond"/>
          <w:sz w:val="24"/>
          <w:szCs w:val="24"/>
        </w:rPr>
      </w:pPr>
      <w:r>
        <w:rPr>
          <w:rFonts w:ascii="Garamond" w:hAnsi="Garamond"/>
          <w:sz w:val="24"/>
          <w:szCs w:val="24"/>
        </w:rPr>
        <w:t>Dennis Astl</w:t>
      </w:r>
      <w:r w:rsidR="002A5FD7">
        <w:rPr>
          <w:rFonts w:ascii="Garamond" w:hAnsi="Garamond"/>
          <w:sz w:val="24"/>
          <w:szCs w:val="24"/>
        </w:rPr>
        <w:tab/>
      </w:r>
      <w:r w:rsidR="002A5FD7">
        <w:rPr>
          <w:rFonts w:ascii="Garamond" w:hAnsi="Garamond"/>
          <w:sz w:val="24"/>
          <w:szCs w:val="24"/>
        </w:rPr>
        <w:tab/>
      </w:r>
      <w:r w:rsidR="002A5FD7">
        <w:rPr>
          <w:rFonts w:ascii="Garamond" w:hAnsi="Garamond"/>
          <w:sz w:val="24"/>
          <w:szCs w:val="24"/>
        </w:rPr>
        <w:tab/>
      </w:r>
      <w:r w:rsidR="002A5FD7">
        <w:rPr>
          <w:rFonts w:ascii="Garamond" w:hAnsi="Garamond"/>
          <w:sz w:val="24"/>
          <w:szCs w:val="24"/>
        </w:rPr>
        <w:tab/>
      </w:r>
      <w:r w:rsidR="002A5FD7">
        <w:rPr>
          <w:rFonts w:ascii="Garamond" w:hAnsi="Garamond"/>
          <w:sz w:val="24"/>
          <w:szCs w:val="24"/>
        </w:rPr>
        <w:tab/>
      </w:r>
      <w:r w:rsidR="002A5FD7">
        <w:rPr>
          <w:rFonts w:ascii="Garamond" w:hAnsi="Garamond"/>
          <w:sz w:val="24"/>
          <w:szCs w:val="24"/>
        </w:rPr>
        <w:tab/>
        <w:t>Kurt Parmenter</w:t>
      </w:r>
    </w:p>
    <w:p w14:paraId="7974EB9E" w14:textId="159A0401" w:rsidR="0062341E" w:rsidRDefault="00F03575" w:rsidP="005E664A">
      <w:pPr>
        <w:contextualSpacing/>
        <w:rPr>
          <w:rFonts w:ascii="Garamond" w:hAnsi="Garamond"/>
          <w:sz w:val="24"/>
          <w:szCs w:val="24"/>
        </w:rPr>
      </w:pPr>
      <w:r>
        <w:rPr>
          <w:rFonts w:ascii="Garamond" w:hAnsi="Garamond"/>
          <w:sz w:val="24"/>
          <w:szCs w:val="24"/>
        </w:rPr>
        <w:t>Wayne Armstrong</w:t>
      </w:r>
      <w:r w:rsidR="000E3867" w:rsidRPr="00026D62">
        <w:rPr>
          <w:rFonts w:ascii="Garamond" w:hAnsi="Garamond"/>
          <w:sz w:val="24"/>
          <w:szCs w:val="24"/>
        </w:rPr>
        <w:tab/>
      </w:r>
      <w:r w:rsidR="00CA532C">
        <w:rPr>
          <w:rFonts w:ascii="Garamond" w:hAnsi="Garamond"/>
          <w:sz w:val="24"/>
          <w:szCs w:val="24"/>
        </w:rPr>
        <w:tab/>
      </w:r>
      <w:r w:rsidR="00CA532C">
        <w:rPr>
          <w:rFonts w:ascii="Garamond" w:hAnsi="Garamond"/>
          <w:sz w:val="24"/>
          <w:szCs w:val="24"/>
        </w:rPr>
        <w:tab/>
      </w:r>
      <w:r w:rsidR="00CA532C">
        <w:rPr>
          <w:rFonts w:ascii="Garamond" w:hAnsi="Garamond"/>
          <w:sz w:val="24"/>
          <w:szCs w:val="24"/>
        </w:rPr>
        <w:tab/>
      </w:r>
      <w:r w:rsidR="000906C8">
        <w:rPr>
          <w:rFonts w:ascii="Garamond" w:hAnsi="Garamond"/>
          <w:sz w:val="24"/>
          <w:szCs w:val="24"/>
        </w:rPr>
        <w:tab/>
      </w:r>
      <w:r w:rsidR="00AA7799">
        <w:rPr>
          <w:rFonts w:ascii="Garamond" w:hAnsi="Garamond"/>
          <w:sz w:val="24"/>
          <w:szCs w:val="24"/>
        </w:rPr>
        <w:t>Parag Chowdhury</w:t>
      </w:r>
    </w:p>
    <w:p w14:paraId="6ABC3D93" w14:textId="3EB41636" w:rsidR="00AA7799" w:rsidRDefault="00AA7799" w:rsidP="005E664A">
      <w:pPr>
        <w:contextualSpacing/>
        <w:rPr>
          <w:rFonts w:ascii="Garamond" w:hAnsi="Garamond"/>
          <w:sz w:val="24"/>
          <w:szCs w:val="24"/>
        </w:rPr>
      </w:pPr>
      <w:r>
        <w:rPr>
          <w:rFonts w:ascii="Garamond" w:hAnsi="Garamond"/>
          <w:sz w:val="24"/>
          <w:szCs w:val="24"/>
        </w:rPr>
        <w:t>May Fong Ho</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Pauline Riley</w:t>
      </w:r>
    </w:p>
    <w:p w14:paraId="020D4979" w14:textId="1142A59F" w:rsidR="005D0CF8" w:rsidRDefault="006E4A21" w:rsidP="000E3867">
      <w:pPr>
        <w:contextualSpacing/>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p>
    <w:p w14:paraId="656D5C20" w14:textId="77777777" w:rsidR="00230D47" w:rsidRDefault="00230D47" w:rsidP="000E3867">
      <w:pPr>
        <w:contextualSpacing/>
        <w:rPr>
          <w:rFonts w:ascii="Garamond" w:hAnsi="Garamond"/>
          <w:sz w:val="24"/>
          <w:szCs w:val="24"/>
        </w:rPr>
      </w:pPr>
    </w:p>
    <w:p w14:paraId="07075F7D" w14:textId="4DB4B3B9" w:rsidR="0001043D" w:rsidRDefault="0062341E" w:rsidP="000E3867">
      <w:pPr>
        <w:contextualSpacing/>
        <w:rPr>
          <w:rFonts w:ascii="Garamond" w:hAnsi="Garamond"/>
          <w:sz w:val="24"/>
          <w:szCs w:val="24"/>
        </w:rPr>
      </w:pPr>
      <w:r>
        <w:rPr>
          <w:rFonts w:ascii="Garamond" w:hAnsi="Garamond"/>
          <w:sz w:val="24"/>
          <w:szCs w:val="24"/>
        </w:rPr>
        <w:t>The meeting was called to order at 5:</w:t>
      </w:r>
      <w:r w:rsidR="00AA7799">
        <w:rPr>
          <w:rFonts w:ascii="Garamond" w:hAnsi="Garamond"/>
          <w:sz w:val="24"/>
          <w:szCs w:val="24"/>
        </w:rPr>
        <w:t>35</w:t>
      </w:r>
      <w:r>
        <w:rPr>
          <w:rFonts w:ascii="Garamond" w:hAnsi="Garamond"/>
          <w:sz w:val="24"/>
          <w:szCs w:val="24"/>
        </w:rPr>
        <w:t>.</w:t>
      </w:r>
      <w:r w:rsidR="000A5C7E">
        <w:rPr>
          <w:rFonts w:ascii="Garamond" w:hAnsi="Garamond"/>
          <w:sz w:val="24"/>
          <w:szCs w:val="24"/>
        </w:rPr>
        <w:t xml:space="preserve"> Everyone introduced themselves.</w:t>
      </w:r>
    </w:p>
    <w:p w14:paraId="2603578B" w14:textId="77777777" w:rsidR="003D7F5F" w:rsidRDefault="003D7F5F" w:rsidP="000E3867">
      <w:pPr>
        <w:contextualSpacing/>
        <w:rPr>
          <w:rFonts w:ascii="Garamond" w:hAnsi="Garamond"/>
          <w:sz w:val="24"/>
          <w:szCs w:val="24"/>
        </w:rPr>
      </w:pPr>
    </w:p>
    <w:p w14:paraId="498F4200" w14:textId="6DD660E5" w:rsidR="003A386D" w:rsidRDefault="008C37AC" w:rsidP="005C209F">
      <w:pPr>
        <w:contextualSpacing/>
        <w:rPr>
          <w:rFonts w:ascii="Garamond" w:hAnsi="Garamond"/>
          <w:sz w:val="24"/>
          <w:szCs w:val="24"/>
        </w:rPr>
      </w:pPr>
      <w:r>
        <w:rPr>
          <w:rFonts w:ascii="Garamond" w:hAnsi="Garamond"/>
          <w:b/>
          <w:bCs/>
          <w:sz w:val="24"/>
          <w:szCs w:val="24"/>
        </w:rPr>
        <w:t xml:space="preserve">Minutes: </w:t>
      </w:r>
      <w:r w:rsidR="002A5FD7">
        <w:rPr>
          <w:rFonts w:ascii="Garamond" w:hAnsi="Garamond"/>
          <w:sz w:val="24"/>
          <w:szCs w:val="24"/>
        </w:rPr>
        <w:t>There were no minutes</w:t>
      </w:r>
    </w:p>
    <w:p w14:paraId="2866F885" w14:textId="77777777" w:rsidR="006E4A21" w:rsidRDefault="006E4A21" w:rsidP="005C209F">
      <w:pPr>
        <w:contextualSpacing/>
        <w:rPr>
          <w:rFonts w:ascii="Garamond" w:hAnsi="Garamond"/>
          <w:sz w:val="24"/>
          <w:szCs w:val="24"/>
        </w:rPr>
      </w:pPr>
    </w:p>
    <w:p w14:paraId="145AECBB" w14:textId="273CD2FD" w:rsidR="006E4A21" w:rsidRPr="006E4A21" w:rsidRDefault="006E4A21" w:rsidP="005C209F">
      <w:pPr>
        <w:contextualSpacing/>
        <w:rPr>
          <w:rFonts w:ascii="Garamond" w:hAnsi="Garamond"/>
          <w:sz w:val="24"/>
          <w:szCs w:val="24"/>
        </w:rPr>
      </w:pPr>
      <w:r>
        <w:rPr>
          <w:rFonts w:ascii="Garamond" w:hAnsi="Garamond"/>
          <w:b/>
          <w:bCs/>
          <w:sz w:val="24"/>
          <w:szCs w:val="24"/>
        </w:rPr>
        <w:t xml:space="preserve">Financial Report – </w:t>
      </w:r>
      <w:r>
        <w:rPr>
          <w:rFonts w:ascii="Garamond" w:hAnsi="Garamond"/>
          <w:sz w:val="24"/>
          <w:szCs w:val="24"/>
        </w:rPr>
        <w:t>There was no report.</w:t>
      </w:r>
    </w:p>
    <w:p w14:paraId="27B5F67A" w14:textId="77777777" w:rsidR="00873A32" w:rsidRDefault="00873A32" w:rsidP="000E3867">
      <w:pPr>
        <w:contextualSpacing/>
        <w:rPr>
          <w:rFonts w:ascii="Garamond" w:hAnsi="Garamond"/>
          <w:sz w:val="24"/>
          <w:szCs w:val="24"/>
        </w:rPr>
      </w:pPr>
    </w:p>
    <w:p w14:paraId="2CAC3675" w14:textId="3DFCE3D4" w:rsidR="005C7D3D" w:rsidRDefault="005C7D3D" w:rsidP="000E3867">
      <w:pPr>
        <w:contextualSpacing/>
        <w:rPr>
          <w:rFonts w:ascii="Garamond" w:hAnsi="Garamond"/>
          <w:b/>
          <w:bCs/>
          <w:sz w:val="24"/>
          <w:szCs w:val="24"/>
        </w:rPr>
      </w:pPr>
      <w:r w:rsidRPr="005C7D3D">
        <w:rPr>
          <w:rFonts w:ascii="Garamond" w:hAnsi="Garamond"/>
          <w:b/>
          <w:bCs/>
          <w:sz w:val="24"/>
          <w:szCs w:val="24"/>
        </w:rPr>
        <w:t>President’s Report – Tony Rangel</w:t>
      </w:r>
    </w:p>
    <w:p w14:paraId="677FE5A1" w14:textId="77777777" w:rsidR="006E4A21" w:rsidRDefault="006E4A21" w:rsidP="000E3867">
      <w:pPr>
        <w:contextualSpacing/>
        <w:rPr>
          <w:rFonts w:ascii="Garamond" w:hAnsi="Garamond"/>
          <w:b/>
          <w:bCs/>
          <w:sz w:val="24"/>
          <w:szCs w:val="24"/>
        </w:rPr>
      </w:pPr>
    </w:p>
    <w:p w14:paraId="2B29B8A0" w14:textId="51002622" w:rsidR="0019739F" w:rsidRDefault="00AA7799" w:rsidP="000E3867">
      <w:pPr>
        <w:contextualSpacing/>
        <w:rPr>
          <w:rFonts w:ascii="Garamond" w:hAnsi="Garamond"/>
          <w:sz w:val="24"/>
          <w:szCs w:val="24"/>
        </w:rPr>
      </w:pPr>
      <w:r w:rsidRPr="0012061B">
        <w:rPr>
          <w:rFonts w:ascii="Garamond" w:hAnsi="Garamond"/>
          <w:b/>
          <w:bCs/>
          <w:sz w:val="24"/>
          <w:szCs w:val="24"/>
        </w:rPr>
        <w:t>Fire Break:</w:t>
      </w:r>
      <w:r>
        <w:rPr>
          <w:rFonts w:ascii="Garamond" w:hAnsi="Garamond"/>
          <w:sz w:val="24"/>
          <w:szCs w:val="24"/>
        </w:rPr>
        <w:t xml:space="preserve"> We received a quote to do weeding and maintenance on the fire break, as well as a quote to </w:t>
      </w:r>
      <w:r w:rsidR="00E777BD">
        <w:rPr>
          <w:rFonts w:ascii="Garamond" w:hAnsi="Garamond"/>
          <w:sz w:val="24"/>
          <w:szCs w:val="24"/>
        </w:rPr>
        <w:t>add storage tanks to the well and pumps. The College has remaining HERF funds that will fund four projects, one of which is the storage tanks that will also be part of the fire break project.</w:t>
      </w:r>
    </w:p>
    <w:p w14:paraId="1F0BB4EA" w14:textId="77777777" w:rsidR="002A5FD7" w:rsidRDefault="002A5FD7" w:rsidP="000E3867">
      <w:pPr>
        <w:contextualSpacing/>
        <w:rPr>
          <w:rFonts w:ascii="Garamond" w:hAnsi="Garamond"/>
          <w:b/>
          <w:bCs/>
          <w:sz w:val="24"/>
          <w:szCs w:val="24"/>
        </w:rPr>
      </w:pPr>
    </w:p>
    <w:p w14:paraId="1F2F09E7" w14:textId="513BD597" w:rsidR="00703098" w:rsidRDefault="00E777BD" w:rsidP="000E3867">
      <w:pPr>
        <w:contextualSpacing/>
        <w:rPr>
          <w:rFonts w:ascii="Garamond" w:hAnsi="Garamond"/>
          <w:sz w:val="24"/>
          <w:szCs w:val="24"/>
        </w:rPr>
      </w:pPr>
      <w:r w:rsidRPr="0012061B">
        <w:rPr>
          <w:rFonts w:ascii="Garamond" w:hAnsi="Garamond"/>
          <w:b/>
          <w:bCs/>
          <w:sz w:val="24"/>
          <w:szCs w:val="24"/>
        </w:rPr>
        <w:t>Signage:</w:t>
      </w:r>
      <w:r>
        <w:rPr>
          <w:rFonts w:ascii="Garamond" w:hAnsi="Garamond"/>
          <w:sz w:val="24"/>
          <w:szCs w:val="24"/>
        </w:rPr>
        <w:t xml:space="preserve">  We are working with the Public Information Office on the “thou shalt not” signs. The plant ID labels need to be done as well as the accession data tags. We have also been in contact with the vendor that the San Diego Botanic Garden uses for signs. </w:t>
      </w:r>
      <w:proofErr w:type="gramStart"/>
      <w:r>
        <w:rPr>
          <w:rFonts w:ascii="Garamond" w:hAnsi="Garamond"/>
          <w:sz w:val="24"/>
          <w:szCs w:val="24"/>
        </w:rPr>
        <w:t>So</w:t>
      </w:r>
      <w:proofErr w:type="gramEnd"/>
      <w:r>
        <w:rPr>
          <w:rFonts w:ascii="Garamond" w:hAnsi="Garamond"/>
          <w:sz w:val="24"/>
          <w:szCs w:val="24"/>
        </w:rPr>
        <w:t xml:space="preserve"> there is progress and we may do some test signs.</w:t>
      </w:r>
    </w:p>
    <w:p w14:paraId="6B3E46C0" w14:textId="77777777" w:rsidR="00E777BD" w:rsidRDefault="00E777BD" w:rsidP="000E3867">
      <w:pPr>
        <w:contextualSpacing/>
        <w:rPr>
          <w:rFonts w:ascii="Garamond" w:hAnsi="Garamond"/>
          <w:sz w:val="24"/>
          <w:szCs w:val="24"/>
        </w:rPr>
      </w:pPr>
    </w:p>
    <w:p w14:paraId="4952BD84" w14:textId="3AE457F7" w:rsidR="00086C4E" w:rsidRDefault="00E777BD" w:rsidP="000E3867">
      <w:pPr>
        <w:contextualSpacing/>
        <w:rPr>
          <w:rFonts w:ascii="Garamond" w:hAnsi="Garamond"/>
          <w:sz w:val="24"/>
          <w:szCs w:val="24"/>
        </w:rPr>
      </w:pPr>
      <w:r w:rsidRPr="0012061B">
        <w:rPr>
          <w:rFonts w:ascii="Garamond" w:hAnsi="Garamond"/>
          <w:b/>
          <w:bCs/>
          <w:sz w:val="24"/>
          <w:szCs w:val="24"/>
        </w:rPr>
        <w:t>Arboretum Clean-Up Day:</w:t>
      </w:r>
      <w:r>
        <w:rPr>
          <w:rFonts w:ascii="Garamond" w:hAnsi="Garamond"/>
          <w:sz w:val="24"/>
          <w:szCs w:val="24"/>
        </w:rPr>
        <w:t xml:space="preserve"> The date is still up in the air. Beth Pearson would like to offer extra credit to her students for participating.</w:t>
      </w:r>
      <w:r w:rsidR="005A6AAF">
        <w:rPr>
          <w:rFonts w:ascii="Garamond" w:hAnsi="Garamond"/>
          <w:sz w:val="24"/>
          <w:szCs w:val="24"/>
        </w:rPr>
        <w:t xml:space="preserve"> There was a discussion of activities for Arbor Day and Earth Day. Dennis Astl commented that the Sustainability Task Force would also like to be </w:t>
      </w:r>
      <w:proofErr w:type="gramStart"/>
      <w:r w:rsidR="005A6AAF">
        <w:rPr>
          <w:rFonts w:ascii="Garamond" w:hAnsi="Garamond"/>
          <w:sz w:val="24"/>
          <w:szCs w:val="24"/>
        </w:rPr>
        <w:t>involved</w:t>
      </w:r>
      <w:proofErr w:type="gramEnd"/>
      <w:r w:rsidR="005A6AAF">
        <w:rPr>
          <w:rFonts w:ascii="Garamond" w:hAnsi="Garamond"/>
          <w:sz w:val="24"/>
          <w:szCs w:val="24"/>
        </w:rPr>
        <w:t xml:space="preserve"> and Beth agreed. Earth Day is April 22</w:t>
      </w:r>
      <w:r w:rsidR="005A6AAF" w:rsidRPr="005A6AAF">
        <w:rPr>
          <w:rFonts w:ascii="Garamond" w:hAnsi="Garamond"/>
          <w:sz w:val="24"/>
          <w:szCs w:val="24"/>
          <w:vertAlign w:val="superscript"/>
        </w:rPr>
        <w:t>nd</w:t>
      </w:r>
      <w:r w:rsidR="005A6AAF">
        <w:rPr>
          <w:rFonts w:ascii="Garamond" w:hAnsi="Garamond"/>
          <w:sz w:val="24"/>
          <w:szCs w:val="24"/>
        </w:rPr>
        <w:t xml:space="preserve"> and Arbor Day is April 25</w:t>
      </w:r>
      <w:r w:rsidR="005A6AAF" w:rsidRPr="005A6AAF">
        <w:rPr>
          <w:rFonts w:ascii="Garamond" w:hAnsi="Garamond"/>
          <w:sz w:val="24"/>
          <w:szCs w:val="24"/>
          <w:vertAlign w:val="superscript"/>
        </w:rPr>
        <w:t>th</w:t>
      </w:r>
      <w:r w:rsidR="005A6AAF">
        <w:rPr>
          <w:rFonts w:ascii="Garamond" w:hAnsi="Garamond"/>
          <w:sz w:val="24"/>
          <w:szCs w:val="24"/>
        </w:rPr>
        <w:t>. Tony suggested setting the Clean-Up date for Friday, April 25</w:t>
      </w:r>
      <w:r w:rsidR="005A6AAF" w:rsidRPr="005A6AAF">
        <w:rPr>
          <w:rFonts w:ascii="Garamond" w:hAnsi="Garamond"/>
          <w:sz w:val="24"/>
          <w:szCs w:val="24"/>
          <w:vertAlign w:val="superscript"/>
        </w:rPr>
        <w:t>th</w:t>
      </w:r>
      <w:r w:rsidR="005A6AAF">
        <w:rPr>
          <w:rFonts w:ascii="Garamond" w:hAnsi="Garamond"/>
          <w:sz w:val="24"/>
          <w:szCs w:val="24"/>
        </w:rPr>
        <w:t xml:space="preserve">. Dennis would like the Sustainability Task force to do something big and Tony said he has trees to plant on each campus. </w:t>
      </w:r>
      <w:r w:rsidR="007C45BF">
        <w:rPr>
          <w:rFonts w:ascii="Garamond" w:hAnsi="Garamond"/>
          <w:sz w:val="24"/>
          <w:szCs w:val="24"/>
        </w:rPr>
        <w:t>He suggested reaching out to Juan De Val, Maintenance Supervisor at the Fallbrook campus and John Michael Allen at the Escondido campus along with Chris Miller to formulate a plan. Wayne Armstrong offered to donate a Pakistan Mulberry tree to plant. There was a motion to provide snacks for Earth Day and refreshments for students on Clean-Up Day. The motion was seconded and carried with the proviso that water will not be in plastic bottles.</w:t>
      </w:r>
    </w:p>
    <w:p w14:paraId="210EB2AB" w14:textId="03D7E465" w:rsidR="00E777BD" w:rsidRDefault="00322FE2" w:rsidP="000E3867">
      <w:pPr>
        <w:contextualSpacing/>
        <w:rPr>
          <w:rFonts w:ascii="Garamond" w:hAnsi="Garamond"/>
          <w:sz w:val="24"/>
          <w:szCs w:val="24"/>
        </w:rPr>
      </w:pPr>
      <w:r w:rsidRPr="0012061B">
        <w:rPr>
          <w:rFonts w:ascii="Garamond" w:hAnsi="Garamond"/>
          <w:b/>
          <w:bCs/>
          <w:sz w:val="24"/>
          <w:szCs w:val="24"/>
        </w:rPr>
        <w:lastRenderedPageBreak/>
        <w:t>Hubbell Structure Repair:</w:t>
      </w:r>
      <w:r>
        <w:rPr>
          <w:rFonts w:ascii="Garamond" w:hAnsi="Garamond"/>
          <w:sz w:val="24"/>
          <w:szCs w:val="24"/>
        </w:rPr>
        <w:t xml:space="preserve"> </w:t>
      </w:r>
      <w:r w:rsidR="00746CF7">
        <w:rPr>
          <w:rFonts w:ascii="Garamond" w:hAnsi="Garamond"/>
          <w:sz w:val="24"/>
          <w:szCs w:val="24"/>
        </w:rPr>
        <w:t xml:space="preserve">Brendan Hubbell is working on a draft proposal to enclose the lights, hide the circuit box and do some minor repairs to the bricks. He mentioned that the arches are correct in the way James would have done them. (The structure was taken apart to transport it to the present site and then reassembled.) The water fountain just needs a pump to operable. </w:t>
      </w:r>
      <w:r w:rsidR="00746CF7">
        <w:rPr>
          <w:rFonts w:ascii="Garamond" w:hAnsi="Garamond"/>
          <w:sz w:val="24"/>
          <w:szCs w:val="24"/>
        </w:rPr>
        <w:t>Tony suggested around $25K to refurbish the structure</w:t>
      </w:r>
      <w:r w:rsidR="00746CF7">
        <w:rPr>
          <w:rFonts w:ascii="Garamond" w:hAnsi="Garamond"/>
          <w:sz w:val="24"/>
          <w:szCs w:val="24"/>
        </w:rPr>
        <w:t xml:space="preserve"> but it could </w:t>
      </w:r>
      <w:proofErr w:type="gramStart"/>
      <w:r w:rsidR="00746CF7">
        <w:rPr>
          <w:rFonts w:ascii="Garamond" w:hAnsi="Garamond"/>
          <w:sz w:val="24"/>
          <w:szCs w:val="24"/>
        </w:rPr>
        <w:t>be more or less</w:t>
      </w:r>
      <w:proofErr w:type="gramEnd"/>
      <w:r w:rsidR="00746CF7">
        <w:rPr>
          <w:rFonts w:ascii="Garamond" w:hAnsi="Garamond"/>
          <w:sz w:val="24"/>
          <w:szCs w:val="24"/>
        </w:rPr>
        <w:t>.</w:t>
      </w:r>
    </w:p>
    <w:p w14:paraId="1A6DDDED" w14:textId="77777777" w:rsidR="0012061B" w:rsidRDefault="0012061B" w:rsidP="000E3867">
      <w:pPr>
        <w:contextualSpacing/>
        <w:rPr>
          <w:rFonts w:ascii="Garamond" w:hAnsi="Garamond"/>
          <w:sz w:val="24"/>
          <w:szCs w:val="24"/>
        </w:rPr>
      </w:pPr>
    </w:p>
    <w:p w14:paraId="627601FF" w14:textId="5709BD00" w:rsidR="0012061B" w:rsidRDefault="0012061B" w:rsidP="000E3867">
      <w:pPr>
        <w:contextualSpacing/>
        <w:rPr>
          <w:rFonts w:ascii="Garamond" w:hAnsi="Garamond"/>
          <w:sz w:val="24"/>
          <w:szCs w:val="24"/>
        </w:rPr>
      </w:pPr>
      <w:r w:rsidRPr="0012061B">
        <w:rPr>
          <w:rFonts w:ascii="Garamond" w:hAnsi="Garamond"/>
          <w:b/>
          <w:bCs/>
          <w:sz w:val="24"/>
          <w:szCs w:val="24"/>
        </w:rPr>
        <w:t xml:space="preserve">Webmaster/Community Liaison: </w:t>
      </w:r>
      <w:r>
        <w:rPr>
          <w:rFonts w:ascii="Garamond" w:hAnsi="Garamond"/>
          <w:sz w:val="24"/>
          <w:szCs w:val="24"/>
        </w:rPr>
        <w:t>Christina Fuller (Cricket) has agreed to take on this responsibility. She is going to look at Wayne’s Word to have it reposted on the Arboretum website. Wayne suggested using AI to do the conversion and Tony will ask her about that.</w:t>
      </w:r>
    </w:p>
    <w:p w14:paraId="643BC13F" w14:textId="77777777" w:rsidR="0012061B" w:rsidRDefault="0012061B" w:rsidP="000E3867">
      <w:pPr>
        <w:contextualSpacing/>
        <w:rPr>
          <w:rFonts w:ascii="Garamond" w:hAnsi="Garamond"/>
          <w:sz w:val="24"/>
          <w:szCs w:val="24"/>
        </w:rPr>
      </w:pPr>
    </w:p>
    <w:p w14:paraId="1356E8C7" w14:textId="664FD775" w:rsidR="0012061B" w:rsidRDefault="0012061B" w:rsidP="000E3867">
      <w:pPr>
        <w:contextualSpacing/>
        <w:rPr>
          <w:rFonts w:ascii="Garamond" w:hAnsi="Garamond"/>
          <w:sz w:val="24"/>
          <w:szCs w:val="24"/>
        </w:rPr>
      </w:pPr>
      <w:r>
        <w:rPr>
          <w:rFonts w:ascii="Garamond" w:hAnsi="Garamond"/>
          <w:b/>
          <w:bCs/>
          <w:sz w:val="24"/>
          <w:szCs w:val="24"/>
        </w:rPr>
        <w:t xml:space="preserve">By-Laws: </w:t>
      </w:r>
      <w:r>
        <w:rPr>
          <w:rFonts w:ascii="Garamond" w:hAnsi="Garamond"/>
          <w:sz w:val="24"/>
          <w:szCs w:val="24"/>
        </w:rPr>
        <w:t xml:space="preserve">Tony met with Stacy Rungaitis and Cathy Splett in </w:t>
      </w:r>
      <w:r w:rsidR="00C14CBE">
        <w:rPr>
          <w:rFonts w:ascii="Garamond" w:hAnsi="Garamond"/>
          <w:sz w:val="24"/>
          <w:szCs w:val="24"/>
        </w:rPr>
        <w:t>th</w:t>
      </w:r>
      <w:r>
        <w:rPr>
          <w:rFonts w:ascii="Garamond" w:hAnsi="Garamond"/>
          <w:sz w:val="24"/>
          <w:szCs w:val="24"/>
        </w:rPr>
        <w:t>e Foundation before Christmas to discuss the by-laws. Stacy is checking with a lawyer re the verbiage and Tony will reach out to her.</w:t>
      </w:r>
    </w:p>
    <w:p w14:paraId="1BA9BE98" w14:textId="77777777" w:rsidR="00C14CBE" w:rsidRDefault="00C14CBE" w:rsidP="000E3867">
      <w:pPr>
        <w:contextualSpacing/>
        <w:rPr>
          <w:rFonts w:ascii="Garamond" w:hAnsi="Garamond"/>
          <w:sz w:val="24"/>
          <w:szCs w:val="24"/>
        </w:rPr>
      </w:pPr>
    </w:p>
    <w:p w14:paraId="022DF13C" w14:textId="77777777" w:rsidR="00C14CBE" w:rsidRDefault="00C14CBE" w:rsidP="000E3867">
      <w:pPr>
        <w:contextualSpacing/>
        <w:rPr>
          <w:rFonts w:ascii="Garamond" w:hAnsi="Garamond"/>
          <w:sz w:val="24"/>
          <w:szCs w:val="24"/>
        </w:rPr>
      </w:pPr>
      <w:r>
        <w:rPr>
          <w:rFonts w:ascii="Garamond" w:hAnsi="Garamond"/>
          <w:b/>
          <w:bCs/>
          <w:sz w:val="24"/>
          <w:szCs w:val="24"/>
        </w:rPr>
        <w:t xml:space="preserve">Plant Accession Data Tags: </w:t>
      </w:r>
      <w:r>
        <w:rPr>
          <w:rFonts w:ascii="Garamond" w:hAnsi="Garamond"/>
          <w:sz w:val="24"/>
          <w:szCs w:val="24"/>
        </w:rPr>
        <w:t xml:space="preserve">As a requirement of our Arboretum Certification, we </w:t>
      </w:r>
      <w:proofErr w:type="gramStart"/>
      <w:r>
        <w:rPr>
          <w:rFonts w:ascii="Garamond" w:hAnsi="Garamond"/>
          <w:sz w:val="24"/>
          <w:szCs w:val="24"/>
        </w:rPr>
        <w:t>have to</w:t>
      </w:r>
      <w:proofErr w:type="gramEnd"/>
      <w:r>
        <w:rPr>
          <w:rFonts w:ascii="Garamond" w:hAnsi="Garamond"/>
          <w:sz w:val="24"/>
          <w:szCs w:val="24"/>
        </w:rPr>
        <w:t xml:space="preserve"> document our accessions in a database. We are already doing that with endangered species and especially with the Hawaiian Threatened and Endangered Species. Seeds collected in the wild are also being accessed. We need to get labels out in the field with the accession number. These labels are essentially “dog tags.”</w:t>
      </w:r>
      <w:r w:rsidRPr="00C14CBE">
        <w:rPr>
          <w:rFonts w:ascii="Garamond" w:hAnsi="Garamond"/>
          <w:sz w:val="24"/>
          <w:szCs w:val="24"/>
        </w:rPr>
        <w:t xml:space="preserve"> </w:t>
      </w:r>
    </w:p>
    <w:p w14:paraId="177D94CB" w14:textId="77777777" w:rsidR="00C14CBE" w:rsidRDefault="00C14CBE" w:rsidP="000E3867">
      <w:pPr>
        <w:contextualSpacing/>
        <w:rPr>
          <w:rFonts w:ascii="Garamond" w:hAnsi="Garamond"/>
          <w:sz w:val="24"/>
          <w:szCs w:val="24"/>
        </w:rPr>
      </w:pPr>
    </w:p>
    <w:p w14:paraId="0AF74D32" w14:textId="3FBA8193" w:rsidR="00C14CBE" w:rsidRDefault="00C14CBE" w:rsidP="000E3867">
      <w:pPr>
        <w:contextualSpacing/>
        <w:rPr>
          <w:rFonts w:ascii="Garamond" w:hAnsi="Garamond"/>
          <w:sz w:val="24"/>
          <w:szCs w:val="24"/>
        </w:rPr>
      </w:pPr>
      <w:r>
        <w:rPr>
          <w:rFonts w:ascii="Garamond" w:hAnsi="Garamond"/>
          <w:sz w:val="24"/>
          <w:szCs w:val="24"/>
        </w:rPr>
        <w:t>The embossing machine can cost up to $22K. The San Diego Botanic Garden uses an engraver that costs around $7-8K. The San Diego Zoo uses the $22K machine. There is a less expensive alternative that costs around $900. But it requires inserting the dog tag and manually embossing one letter at a time, so it is labor intensive.</w:t>
      </w:r>
      <w:r w:rsidR="00654326">
        <w:rPr>
          <w:rFonts w:ascii="Garamond" w:hAnsi="Garamond"/>
          <w:sz w:val="24"/>
          <w:szCs w:val="24"/>
        </w:rPr>
        <w:t xml:space="preserve"> Tony is trying to find a mid-range model. We have around $10,000 specimens that need tags. Dennis shares some screenshots of images of different types of dog tags. There are lots of options.</w:t>
      </w:r>
    </w:p>
    <w:p w14:paraId="1A956793" w14:textId="77777777" w:rsidR="00654326" w:rsidRDefault="00654326" w:rsidP="000E3867">
      <w:pPr>
        <w:contextualSpacing/>
        <w:rPr>
          <w:rFonts w:ascii="Garamond" w:hAnsi="Garamond"/>
          <w:sz w:val="24"/>
          <w:szCs w:val="24"/>
        </w:rPr>
      </w:pPr>
    </w:p>
    <w:p w14:paraId="23F4B816" w14:textId="48A2C141" w:rsidR="00654326" w:rsidRDefault="00654326" w:rsidP="000E3867">
      <w:pPr>
        <w:contextualSpacing/>
        <w:rPr>
          <w:rFonts w:ascii="Garamond" w:hAnsi="Garamond"/>
          <w:sz w:val="24"/>
          <w:szCs w:val="24"/>
        </w:rPr>
      </w:pPr>
      <w:r>
        <w:rPr>
          <w:rFonts w:ascii="Garamond" w:hAnsi="Garamond"/>
          <w:b/>
          <w:bCs/>
          <w:sz w:val="24"/>
          <w:szCs w:val="24"/>
        </w:rPr>
        <w:t>Seed Bank:</w:t>
      </w:r>
      <w:r>
        <w:rPr>
          <w:rFonts w:ascii="Garamond" w:hAnsi="Garamond"/>
          <w:sz w:val="24"/>
          <w:szCs w:val="24"/>
        </w:rPr>
        <w:t xml:space="preserve"> Everything in the Seed Bank has been catalogued and is up to date. A volunteer spent about 10 hours on that project. Tony will need to revisit the Seed Bank refrigerator discussion.</w:t>
      </w:r>
    </w:p>
    <w:p w14:paraId="79B09294" w14:textId="77777777" w:rsidR="00654326" w:rsidRDefault="00654326" w:rsidP="000E3867">
      <w:pPr>
        <w:contextualSpacing/>
        <w:rPr>
          <w:rFonts w:ascii="Garamond" w:hAnsi="Garamond"/>
          <w:sz w:val="24"/>
          <w:szCs w:val="24"/>
        </w:rPr>
      </w:pPr>
    </w:p>
    <w:p w14:paraId="065E880C" w14:textId="2125E23E" w:rsidR="00654326" w:rsidRDefault="00654326" w:rsidP="000E3867">
      <w:pPr>
        <w:contextualSpacing/>
        <w:rPr>
          <w:rFonts w:ascii="Garamond" w:hAnsi="Garamond"/>
          <w:sz w:val="24"/>
          <w:szCs w:val="24"/>
        </w:rPr>
      </w:pPr>
      <w:r>
        <w:rPr>
          <w:rFonts w:ascii="Garamond" w:hAnsi="Garamond"/>
          <w:b/>
          <w:bCs/>
          <w:sz w:val="24"/>
          <w:szCs w:val="24"/>
        </w:rPr>
        <w:t xml:space="preserve">Hawaiian Accessions: </w:t>
      </w:r>
      <w:r>
        <w:rPr>
          <w:rFonts w:ascii="Garamond" w:hAnsi="Garamond"/>
          <w:sz w:val="24"/>
          <w:szCs w:val="24"/>
        </w:rPr>
        <w:t>Tony will be visiting Hawaii this summer and has reached out to the National Botanic Garden and the Lyon Arboretum there. They support the work at the College so Tony may be able to get permits to obtain seeds and plant materials to bring back here.</w:t>
      </w:r>
    </w:p>
    <w:p w14:paraId="2B0B9552" w14:textId="77777777" w:rsidR="0030496E" w:rsidRDefault="0030496E" w:rsidP="000E3867">
      <w:pPr>
        <w:contextualSpacing/>
        <w:rPr>
          <w:rFonts w:ascii="Garamond" w:hAnsi="Garamond"/>
          <w:sz w:val="24"/>
          <w:szCs w:val="24"/>
        </w:rPr>
      </w:pPr>
    </w:p>
    <w:p w14:paraId="2DBD9DC6" w14:textId="52CCCEB1" w:rsidR="0030496E" w:rsidRPr="0030496E" w:rsidRDefault="0030496E" w:rsidP="000E3867">
      <w:pPr>
        <w:contextualSpacing/>
        <w:rPr>
          <w:rFonts w:ascii="Garamond" w:hAnsi="Garamond"/>
          <w:sz w:val="24"/>
          <w:szCs w:val="24"/>
        </w:rPr>
      </w:pPr>
      <w:r>
        <w:rPr>
          <w:rFonts w:ascii="Garamond" w:hAnsi="Garamond"/>
          <w:b/>
          <w:bCs/>
          <w:sz w:val="24"/>
          <w:szCs w:val="24"/>
        </w:rPr>
        <w:t xml:space="preserve">Palm Weevil: </w:t>
      </w:r>
      <w:r>
        <w:rPr>
          <w:rFonts w:ascii="Garamond" w:hAnsi="Garamond"/>
          <w:sz w:val="24"/>
          <w:szCs w:val="24"/>
        </w:rPr>
        <w:t>Tony found a South American Palm Weevil on campus. The palms will need to be treated annually at a cost of around $16,000 more or less.</w:t>
      </w:r>
      <w:r w:rsidR="00887AEF">
        <w:rPr>
          <w:rFonts w:ascii="Garamond" w:hAnsi="Garamond"/>
          <w:sz w:val="24"/>
          <w:szCs w:val="24"/>
        </w:rPr>
        <w:t xml:space="preserve"> He noted that the Coconut Rhinoceros Beetle in Hawaii has the potential to drive every palm to extinction. The Hawaiian botanists want to spread out palms all over the work to forestall this happening. And this highlights the need for good accession numbers.</w:t>
      </w:r>
    </w:p>
    <w:p w14:paraId="2DCDE4BB" w14:textId="77777777" w:rsidR="00C74EC3" w:rsidRDefault="00C74EC3" w:rsidP="000E3867">
      <w:pPr>
        <w:contextualSpacing/>
        <w:rPr>
          <w:rFonts w:ascii="Garamond" w:hAnsi="Garamond"/>
          <w:sz w:val="24"/>
          <w:szCs w:val="24"/>
        </w:rPr>
      </w:pPr>
    </w:p>
    <w:p w14:paraId="3B7C44B3" w14:textId="383A1BBE" w:rsidR="00B41A75" w:rsidRDefault="002F0085" w:rsidP="000E3867">
      <w:pPr>
        <w:contextualSpacing/>
        <w:rPr>
          <w:rFonts w:ascii="Garamond" w:hAnsi="Garamond"/>
          <w:sz w:val="24"/>
          <w:szCs w:val="24"/>
        </w:rPr>
      </w:pPr>
      <w:r>
        <w:rPr>
          <w:rFonts w:ascii="Garamond" w:hAnsi="Garamond"/>
          <w:sz w:val="24"/>
          <w:szCs w:val="24"/>
        </w:rPr>
        <w:t>The meeting</w:t>
      </w:r>
      <w:r w:rsidR="00B41A75">
        <w:rPr>
          <w:rFonts w:ascii="Garamond" w:hAnsi="Garamond"/>
          <w:sz w:val="24"/>
          <w:szCs w:val="24"/>
        </w:rPr>
        <w:t xml:space="preserve"> </w:t>
      </w:r>
      <w:r w:rsidR="00A228FE">
        <w:rPr>
          <w:rFonts w:ascii="Garamond" w:hAnsi="Garamond"/>
          <w:sz w:val="24"/>
          <w:szCs w:val="24"/>
        </w:rPr>
        <w:t xml:space="preserve">adjourned </w:t>
      </w:r>
      <w:r>
        <w:rPr>
          <w:rFonts w:ascii="Garamond" w:hAnsi="Garamond"/>
          <w:sz w:val="24"/>
          <w:szCs w:val="24"/>
        </w:rPr>
        <w:t xml:space="preserve">at </w:t>
      </w:r>
      <w:r w:rsidR="00A228FE">
        <w:rPr>
          <w:rFonts w:ascii="Garamond" w:hAnsi="Garamond"/>
          <w:sz w:val="24"/>
          <w:szCs w:val="24"/>
        </w:rPr>
        <w:t>6:</w:t>
      </w:r>
      <w:r w:rsidR="001545AE">
        <w:rPr>
          <w:rFonts w:ascii="Garamond" w:hAnsi="Garamond"/>
          <w:sz w:val="24"/>
          <w:szCs w:val="24"/>
        </w:rPr>
        <w:t>2</w:t>
      </w:r>
      <w:r w:rsidR="00C74EC3">
        <w:rPr>
          <w:rFonts w:ascii="Garamond" w:hAnsi="Garamond"/>
          <w:sz w:val="24"/>
          <w:szCs w:val="24"/>
        </w:rPr>
        <w:t>5</w:t>
      </w:r>
      <w:r w:rsidR="00A228FE">
        <w:rPr>
          <w:rFonts w:ascii="Garamond" w:hAnsi="Garamond"/>
          <w:sz w:val="24"/>
          <w:szCs w:val="24"/>
        </w:rPr>
        <w:t>.</w:t>
      </w:r>
    </w:p>
    <w:sectPr w:rsidR="00B41A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CC70D9"/>
    <w:multiLevelType w:val="hybridMultilevel"/>
    <w:tmpl w:val="0CA42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3462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867"/>
    <w:rsid w:val="000002EC"/>
    <w:rsid w:val="00005E5C"/>
    <w:rsid w:val="00005EF5"/>
    <w:rsid w:val="00006C0C"/>
    <w:rsid w:val="0001043D"/>
    <w:rsid w:val="0001526B"/>
    <w:rsid w:val="00015E64"/>
    <w:rsid w:val="000201E5"/>
    <w:rsid w:val="00020C1C"/>
    <w:rsid w:val="00023568"/>
    <w:rsid w:val="00026D62"/>
    <w:rsid w:val="000272E5"/>
    <w:rsid w:val="00030456"/>
    <w:rsid w:val="00033573"/>
    <w:rsid w:val="0004445E"/>
    <w:rsid w:val="000473BA"/>
    <w:rsid w:val="00054937"/>
    <w:rsid w:val="00060585"/>
    <w:rsid w:val="00061EB3"/>
    <w:rsid w:val="00063114"/>
    <w:rsid w:val="00065BA8"/>
    <w:rsid w:val="00070CBA"/>
    <w:rsid w:val="00074BF7"/>
    <w:rsid w:val="00081ED1"/>
    <w:rsid w:val="00085351"/>
    <w:rsid w:val="00086C4E"/>
    <w:rsid w:val="000906C8"/>
    <w:rsid w:val="00092DAF"/>
    <w:rsid w:val="0009775E"/>
    <w:rsid w:val="000A4F47"/>
    <w:rsid w:val="000A5C7E"/>
    <w:rsid w:val="000A7677"/>
    <w:rsid w:val="000B2D1F"/>
    <w:rsid w:val="000B4532"/>
    <w:rsid w:val="000B58DB"/>
    <w:rsid w:val="000B6175"/>
    <w:rsid w:val="000B6E25"/>
    <w:rsid w:val="000D145D"/>
    <w:rsid w:val="000D6B82"/>
    <w:rsid w:val="000E3867"/>
    <w:rsid w:val="000E700A"/>
    <w:rsid w:val="000F0CC3"/>
    <w:rsid w:val="000F2BF6"/>
    <w:rsid w:val="00100B99"/>
    <w:rsid w:val="00101DD2"/>
    <w:rsid w:val="00104BDE"/>
    <w:rsid w:val="00105EF7"/>
    <w:rsid w:val="00107447"/>
    <w:rsid w:val="001078A5"/>
    <w:rsid w:val="00107C1D"/>
    <w:rsid w:val="0011022A"/>
    <w:rsid w:val="00111522"/>
    <w:rsid w:val="00113800"/>
    <w:rsid w:val="00115DD1"/>
    <w:rsid w:val="0012061B"/>
    <w:rsid w:val="001319A4"/>
    <w:rsid w:val="00136DDE"/>
    <w:rsid w:val="00143F77"/>
    <w:rsid w:val="0014683D"/>
    <w:rsid w:val="0015063D"/>
    <w:rsid w:val="001545AE"/>
    <w:rsid w:val="001547D6"/>
    <w:rsid w:val="00155030"/>
    <w:rsid w:val="00160401"/>
    <w:rsid w:val="00161439"/>
    <w:rsid w:val="00171A7D"/>
    <w:rsid w:val="0017452A"/>
    <w:rsid w:val="00177803"/>
    <w:rsid w:val="001806D6"/>
    <w:rsid w:val="00184ABC"/>
    <w:rsid w:val="00187406"/>
    <w:rsid w:val="00192F64"/>
    <w:rsid w:val="001931C0"/>
    <w:rsid w:val="0019739F"/>
    <w:rsid w:val="001A1D22"/>
    <w:rsid w:val="001A532F"/>
    <w:rsid w:val="001A71A0"/>
    <w:rsid w:val="001B0814"/>
    <w:rsid w:val="001B6224"/>
    <w:rsid w:val="001C2B71"/>
    <w:rsid w:val="001C53A5"/>
    <w:rsid w:val="001D0CB3"/>
    <w:rsid w:val="001D1957"/>
    <w:rsid w:val="001D296F"/>
    <w:rsid w:val="001E18E7"/>
    <w:rsid w:val="001E20BA"/>
    <w:rsid w:val="001E2B89"/>
    <w:rsid w:val="001E509D"/>
    <w:rsid w:val="001E7165"/>
    <w:rsid w:val="001F1666"/>
    <w:rsid w:val="001F3B74"/>
    <w:rsid w:val="001F3BC6"/>
    <w:rsid w:val="001F4A49"/>
    <w:rsid w:val="001F6D6C"/>
    <w:rsid w:val="00202253"/>
    <w:rsid w:val="00204E5E"/>
    <w:rsid w:val="00207100"/>
    <w:rsid w:val="00213528"/>
    <w:rsid w:val="00226425"/>
    <w:rsid w:val="00226E42"/>
    <w:rsid w:val="00230D47"/>
    <w:rsid w:val="002326A9"/>
    <w:rsid w:val="00233145"/>
    <w:rsid w:val="0023750C"/>
    <w:rsid w:val="00237639"/>
    <w:rsid w:val="00242316"/>
    <w:rsid w:val="00250F0B"/>
    <w:rsid w:val="00255059"/>
    <w:rsid w:val="00255D81"/>
    <w:rsid w:val="0025675F"/>
    <w:rsid w:val="0025700B"/>
    <w:rsid w:val="00257DDF"/>
    <w:rsid w:val="00261F71"/>
    <w:rsid w:val="00263B06"/>
    <w:rsid w:val="00267F27"/>
    <w:rsid w:val="00274D43"/>
    <w:rsid w:val="00284B6C"/>
    <w:rsid w:val="00285311"/>
    <w:rsid w:val="00286546"/>
    <w:rsid w:val="00286876"/>
    <w:rsid w:val="00292093"/>
    <w:rsid w:val="002A26E8"/>
    <w:rsid w:val="002A5F8F"/>
    <w:rsid w:val="002A5FD7"/>
    <w:rsid w:val="002B5546"/>
    <w:rsid w:val="002B7A68"/>
    <w:rsid w:val="002B7CF7"/>
    <w:rsid w:val="002C1A14"/>
    <w:rsid w:val="002C27E8"/>
    <w:rsid w:val="002C4E1D"/>
    <w:rsid w:val="002D6D4B"/>
    <w:rsid w:val="002D6E6B"/>
    <w:rsid w:val="002E08DB"/>
    <w:rsid w:val="002E4304"/>
    <w:rsid w:val="002E53BD"/>
    <w:rsid w:val="002E5843"/>
    <w:rsid w:val="002F0085"/>
    <w:rsid w:val="002F3D65"/>
    <w:rsid w:val="0030496E"/>
    <w:rsid w:val="003057BD"/>
    <w:rsid w:val="00310C93"/>
    <w:rsid w:val="00310F3E"/>
    <w:rsid w:val="00312D85"/>
    <w:rsid w:val="00316D3A"/>
    <w:rsid w:val="00317EA5"/>
    <w:rsid w:val="00322FE2"/>
    <w:rsid w:val="0032502E"/>
    <w:rsid w:val="003254A6"/>
    <w:rsid w:val="00325A76"/>
    <w:rsid w:val="0032783C"/>
    <w:rsid w:val="0034287D"/>
    <w:rsid w:val="003470FD"/>
    <w:rsid w:val="00347EDB"/>
    <w:rsid w:val="00356264"/>
    <w:rsid w:val="00356C78"/>
    <w:rsid w:val="00357ABE"/>
    <w:rsid w:val="00357FB3"/>
    <w:rsid w:val="00363829"/>
    <w:rsid w:val="00365B6A"/>
    <w:rsid w:val="003751D0"/>
    <w:rsid w:val="00375622"/>
    <w:rsid w:val="003A0083"/>
    <w:rsid w:val="003A386D"/>
    <w:rsid w:val="003A3A1E"/>
    <w:rsid w:val="003A5EB2"/>
    <w:rsid w:val="003B0846"/>
    <w:rsid w:val="003B0B6B"/>
    <w:rsid w:val="003B1C23"/>
    <w:rsid w:val="003B3247"/>
    <w:rsid w:val="003D0421"/>
    <w:rsid w:val="003D2C47"/>
    <w:rsid w:val="003D52D6"/>
    <w:rsid w:val="003D6A2C"/>
    <w:rsid w:val="003D7F5F"/>
    <w:rsid w:val="003E38D9"/>
    <w:rsid w:val="003E460C"/>
    <w:rsid w:val="003F1EA7"/>
    <w:rsid w:val="00404A3D"/>
    <w:rsid w:val="0040513B"/>
    <w:rsid w:val="00406931"/>
    <w:rsid w:val="004124F1"/>
    <w:rsid w:val="00417CEA"/>
    <w:rsid w:val="00423F16"/>
    <w:rsid w:val="00430889"/>
    <w:rsid w:val="00444FCC"/>
    <w:rsid w:val="00445C45"/>
    <w:rsid w:val="004522C0"/>
    <w:rsid w:val="004634AF"/>
    <w:rsid w:val="00464CCE"/>
    <w:rsid w:val="00465D94"/>
    <w:rsid w:val="00470C43"/>
    <w:rsid w:val="00473993"/>
    <w:rsid w:val="00473A95"/>
    <w:rsid w:val="004755F8"/>
    <w:rsid w:val="00481371"/>
    <w:rsid w:val="004816BA"/>
    <w:rsid w:val="00486894"/>
    <w:rsid w:val="00487C30"/>
    <w:rsid w:val="00491156"/>
    <w:rsid w:val="0049139E"/>
    <w:rsid w:val="004972EB"/>
    <w:rsid w:val="004A283F"/>
    <w:rsid w:val="004A77A7"/>
    <w:rsid w:val="004B047C"/>
    <w:rsid w:val="004B2C18"/>
    <w:rsid w:val="004B44BA"/>
    <w:rsid w:val="004C041C"/>
    <w:rsid w:val="004C1B73"/>
    <w:rsid w:val="004C6AAF"/>
    <w:rsid w:val="004D1FAB"/>
    <w:rsid w:val="004D59B8"/>
    <w:rsid w:val="004E581E"/>
    <w:rsid w:val="004F2129"/>
    <w:rsid w:val="004F3B18"/>
    <w:rsid w:val="004F7E83"/>
    <w:rsid w:val="005030D8"/>
    <w:rsid w:val="00504A08"/>
    <w:rsid w:val="00506D9C"/>
    <w:rsid w:val="00517BAE"/>
    <w:rsid w:val="00520FE5"/>
    <w:rsid w:val="00521A29"/>
    <w:rsid w:val="00521E38"/>
    <w:rsid w:val="005319E4"/>
    <w:rsid w:val="005328B9"/>
    <w:rsid w:val="005371E3"/>
    <w:rsid w:val="00540EB0"/>
    <w:rsid w:val="005422F8"/>
    <w:rsid w:val="00550A58"/>
    <w:rsid w:val="005612EC"/>
    <w:rsid w:val="00563F1E"/>
    <w:rsid w:val="00565463"/>
    <w:rsid w:val="0056652B"/>
    <w:rsid w:val="0057122A"/>
    <w:rsid w:val="005712A8"/>
    <w:rsid w:val="005717CD"/>
    <w:rsid w:val="00572AF3"/>
    <w:rsid w:val="00576F21"/>
    <w:rsid w:val="00582D95"/>
    <w:rsid w:val="005856E6"/>
    <w:rsid w:val="005910F2"/>
    <w:rsid w:val="00593FCF"/>
    <w:rsid w:val="0059793E"/>
    <w:rsid w:val="00597B87"/>
    <w:rsid w:val="005A2EBC"/>
    <w:rsid w:val="005A3431"/>
    <w:rsid w:val="005A6AAF"/>
    <w:rsid w:val="005B256F"/>
    <w:rsid w:val="005B2687"/>
    <w:rsid w:val="005B3B0F"/>
    <w:rsid w:val="005B539B"/>
    <w:rsid w:val="005B606F"/>
    <w:rsid w:val="005C1AE2"/>
    <w:rsid w:val="005C209F"/>
    <w:rsid w:val="005C2F76"/>
    <w:rsid w:val="005C36A1"/>
    <w:rsid w:val="005C5A6C"/>
    <w:rsid w:val="005C7D3D"/>
    <w:rsid w:val="005D02C5"/>
    <w:rsid w:val="005D0CF8"/>
    <w:rsid w:val="005D7108"/>
    <w:rsid w:val="005E06E2"/>
    <w:rsid w:val="005E4CAD"/>
    <w:rsid w:val="005E664A"/>
    <w:rsid w:val="005F2AFB"/>
    <w:rsid w:val="005F2E18"/>
    <w:rsid w:val="005F2FEA"/>
    <w:rsid w:val="005F3F92"/>
    <w:rsid w:val="00611F78"/>
    <w:rsid w:val="00615445"/>
    <w:rsid w:val="006202A8"/>
    <w:rsid w:val="00621D64"/>
    <w:rsid w:val="00622144"/>
    <w:rsid w:val="00622467"/>
    <w:rsid w:val="0062341E"/>
    <w:rsid w:val="00624CDD"/>
    <w:rsid w:val="00625974"/>
    <w:rsid w:val="00633247"/>
    <w:rsid w:val="00635ACF"/>
    <w:rsid w:val="006364A5"/>
    <w:rsid w:val="006426FE"/>
    <w:rsid w:val="00644F08"/>
    <w:rsid w:val="00654104"/>
    <w:rsid w:val="00654326"/>
    <w:rsid w:val="00657FED"/>
    <w:rsid w:val="006709D8"/>
    <w:rsid w:val="006737C6"/>
    <w:rsid w:val="00681D9E"/>
    <w:rsid w:val="006849B7"/>
    <w:rsid w:val="00684DAF"/>
    <w:rsid w:val="00690AFF"/>
    <w:rsid w:val="00690C2B"/>
    <w:rsid w:val="00692089"/>
    <w:rsid w:val="006939C0"/>
    <w:rsid w:val="006942DE"/>
    <w:rsid w:val="006A41C7"/>
    <w:rsid w:val="006A6E2F"/>
    <w:rsid w:val="006B0D29"/>
    <w:rsid w:val="006B25C4"/>
    <w:rsid w:val="006B5048"/>
    <w:rsid w:val="006C248B"/>
    <w:rsid w:val="006C3A8B"/>
    <w:rsid w:val="006D0883"/>
    <w:rsid w:val="006D0ACA"/>
    <w:rsid w:val="006D5013"/>
    <w:rsid w:val="006E1B15"/>
    <w:rsid w:val="006E2E55"/>
    <w:rsid w:val="006E4A21"/>
    <w:rsid w:val="006E5F7D"/>
    <w:rsid w:val="006F33B9"/>
    <w:rsid w:val="006F4749"/>
    <w:rsid w:val="006F771C"/>
    <w:rsid w:val="00703098"/>
    <w:rsid w:val="00703B08"/>
    <w:rsid w:val="007068E8"/>
    <w:rsid w:val="00707A76"/>
    <w:rsid w:val="0071047A"/>
    <w:rsid w:val="00711CB3"/>
    <w:rsid w:val="00720377"/>
    <w:rsid w:val="00725AB4"/>
    <w:rsid w:val="00726545"/>
    <w:rsid w:val="00731942"/>
    <w:rsid w:val="007344A4"/>
    <w:rsid w:val="007458E9"/>
    <w:rsid w:val="00746CF7"/>
    <w:rsid w:val="00747102"/>
    <w:rsid w:val="00747D47"/>
    <w:rsid w:val="00751C6C"/>
    <w:rsid w:val="007666E9"/>
    <w:rsid w:val="00773216"/>
    <w:rsid w:val="00775559"/>
    <w:rsid w:val="00775DB5"/>
    <w:rsid w:val="007776D3"/>
    <w:rsid w:val="007836D6"/>
    <w:rsid w:val="00785322"/>
    <w:rsid w:val="00787BF1"/>
    <w:rsid w:val="00791B3C"/>
    <w:rsid w:val="00795E5D"/>
    <w:rsid w:val="007A19F7"/>
    <w:rsid w:val="007B0155"/>
    <w:rsid w:val="007B2197"/>
    <w:rsid w:val="007B4067"/>
    <w:rsid w:val="007B4A4C"/>
    <w:rsid w:val="007C45BF"/>
    <w:rsid w:val="007C49B7"/>
    <w:rsid w:val="007C6234"/>
    <w:rsid w:val="007E0E50"/>
    <w:rsid w:val="007E1CE1"/>
    <w:rsid w:val="007E55DA"/>
    <w:rsid w:val="007F41B3"/>
    <w:rsid w:val="007F625D"/>
    <w:rsid w:val="00800E5A"/>
    <w:rsid w:val="00803FEB"/>
    <w:rsid w:val="00814541"/>
    <w:rsid w:val="00814FE0"/>
    <w:rsid w:val="00822C3C"/>
    <w:rsid w:val="008237DA"/>
    <w:rsid w:val="00823A12"/>
    <w:rsid w:val="00827A38"/>
    <w:rsid w:val="00830CDA"/>
    <w:rsid w:val="008325FD"/>
    <w:rsid w:val="008379F3"/>
    <w:rsid w:val="008415C1"/>
    <w:rsid w:val="008451C3"/>
    <w:rsid w:val="00845AB7"/>
    <w:rsid w:val="0085486B"/>
    <w:rsid w:val="00854A08"/>
    <w:rsid w:val="00860745"/>
    <w:rsid w:val="0086226E"/>
    <w:rsid w:val="008626B6"/>
    <w:rsid w:val="008638CA"/>
    <w:rsid w:val="0086446C"/>
    <w:rsid w:val="0086453D"/>
    <w:rsid w:val="00864B20"/>
    <w:rsid w:val="00866823"/>
    <w:rsid w:val="00873A32"/>
    <w:rsid w:val="00874000"/>
    <w:rsid w:val="00876CE7"/>
    <w:rsid w:val="00886C33"/>
    <w:rsid w:val="00887AEF"/>
    <w:rsid w:val="00891CD8"/>
    <w:rsid w:val="008952B9"/>
    <w:rsid w:val="00897DFB"/>
    <w:rsid w:val="00897FBE"/>
    <w:rsid w:val="008A1B76"/>
    <w:rsid w:val="008B6C01"/>
    <w:rsid w:val="008C1422"/>
    <w:rsid w:val="008C37AC"/>
    <w:rsid w:val="008C5F83"/>
    <w:rsid w:val="008D1EDB"/>
    <w:rsid w:val="008D2963"/>
    <w:rsid w:val="008D30EA"/>
    <w:rsid w:val="008D3375"/>
    <w:rsid w:val="008D396E"/>
    <w:rsid w:val="008D6E98"/>
    <w:rsid w:val="008E07C7"/>
    <w:rsid w:val="008E5D1A"/>
    <w:rsid w:val="008F107C"/>
    <w:rsid w:val="008F301B"/>
    <w:rsid w:val="008F31D1"/>
    <w:rsid w:val="008F6060"/>
    <w:rsid w:val="00900EB4"/>
    <w:rsid w:val="00912588"/>
    <w:rsid w:val="009138F2"/>
    <w:rsid w:val="009223BB"/>
    <w:rsid w:val="009253AF"/>
    <w:rsid w:val="00925D5A"/>
    <w:rsid w:val="00926AAD"/>
    <w:rsid w:val="009330A6"/>
    <w:rsid w:val="0094061A"/>
    <w:rsid w:val="009427CE"/>
    <w:rsid w:val="00944968"/>
    <w:rsid w:val="009454EC"/>
    <w:rsid w:val="0094671D"/>
    <w:rsid w:val="0095214F"/>
    <w:rsid w:val="00955021"/>
    <w:rsid w:val="0095528F"/>
    <w:rsid w:val="0096140E"/>
    <w:rsid w:val="0096445C"/>
    <w:rsid w:val="009650CD"/>
    <w:rsid w:val="009666AB"/>
    <w:rsid w:val="00967072"/>
    <w:rsid w:val="00967343"/>
    <w:rsid w:val="00967719"/>
    <w:rsid w:val="00967E3B"/>
    <w:rsid w:val="00970751"/>
    <w:rsid w:val="0097177C"/>
    <w:rsid w:val="009722F7"/>
    <w:rsid w:val="00976451"/>
    <w:rsid w:val="0098230A"/>
    <w:rsid w:val="00993EE1"/>
    <w:rsid w:val="009967FC"/>
    <w:rsid w:val="009A55AD"/>
    <w:rsid w:val="009B0197"/>
    <w:rsid w:val="009B40DE"/>
    <w:rsid w:val="009B592A"/>
    <w:rsid w:val="009B643D"/>
    <w:rsid w:val="009C44D6"/>
    <w:rsid w:val="009C6088"/>
    <w:rsid w:val="009C714B"/>
    <w:rsid w:val="009D0662"/>
    <w:rsid w:val="009D070C"/>
    <w:rsid w:val="009D397E"/>
    <w:rsid w:val="009D4740"/>
    <w:rsid w:val="009D5628"/>
    <w:rsid w:val="009D5A07"/>
    <w:rsid w:val="009D7DB0"/>
    <w:rsid w:val="009E0F03"/>
    <w:rsid w:val="009E4F26"/>
    <w:rsid w:val="009E5116"/>
    <w:rsid w:val="009E671A"/>
    <w:rsid w:val="009F07BD"/>
    <w:rsid w:val="009F29EF"/>
    <w:rsid w:val="00A016C1"/>
    <w:rsid w:val="00A049EC"/>
    <w:rsid w:val="00A0664F"/>
    <w:rsid w:val="00A06E99"/>
    <w:rsid w:val="00A10F0A"/>
    <w:rsid w:val="00A11B22"/>
    <w:rsid w:val="00A153D0"/>
    <w:rsid w:val="00A1794A"/>
    <w:rsid w:val="00A21379"/>
    <w:rsid w:val="00A228FE"/>
    <w:rsid w:val="00A2713E"/>
    <w:rsid w:val="00A3269B"/>
    <w:rsid w:val="00A333FC"/>
    <w:rsid w:val="00A35C32"/>
    <w:rsid w:val="00A3695A"/>
    <w:rsid w:val="00A40017"/>
    <w:rsid w:val="00A403E8"/>
    <w:rsid w:val="00A406A0"/>
    <w:rsid w:val="00A468D8"/>
    <w:rsid w:val="00A50105"/>
    <w:rsid w:val="00A509DB"/>
    <w:rsid w:val="00A516C5"/>
    <w:rsid w:val="00A52A27"/>
    <w:rsid w:val="00A5441C"/>
    <w:rsid w:val="00A558F4"/>
    <w:rsid w:val="00A56C7A"/>
    <w:rsid w:val="00A57436"/>
    <w:rsid w:val="00A650C3"/>
    <w:rsid w:val="00A65DA6"/>
    <w:rsid w:val="00A65FB0"/>
    <w:rsid w:val="00A669CA"/>
    <w:rsid w:val="00A73D35"/>
    <w:rsid w:val="00A86681"/>
    <w:rsid w:val="00A91964"/>
    <w:rsid w:val="00A93A30"/>
    <w:rsid w:val="00A93BC7"/>
    <w:rsid w:val="00A94067"/>
    <w:rsid w:val="00A9749D"/>
    <w:rsid w:val="00A97C33"/>
    <w:rsid w:val="00AA0270"/>
    <w:rsid w:val="00AA0C05"/>
    <w:rsid w:val="00AA22F0"/>
    <w:rsid w:val="00AA4202"/>
    <w:rsid w:val="00AA53DB"/>
    <w:rsid w:val="00AA7143"/>
    <w:rsid w:val="00AA7799"/>
    <w:rsid w:val="00AB0B77"/>
    <w:rsid w:val="00AB4472"/>
    <w:rsid w:val="00AB4A73"/>
    <w:rsid w:val="00AB7EFA"/>
    <w:rsid w:val="00AC0FB1"/>
    <w:rsid w:val="00AC2AA4"/>
    <w:rsid w:val="00AC6884"/>
    <w:rsid w:val="00AC7EAA"/>
    <w:rsid w:val="00AD613F"/>
    <w:rsid w:val="00AD6E25"/>
    <w:rsid w:val="00AE11C7"/>
    <w:rsid w:val="00AE275D"/>
    <w:rsid w:val="00AE2ABD"/>
    <w:rsid w:val="00AE2F91"/>
    <w:rsid w:val="00AE61C1"/>
    <w:rsid w:val="00AF44D4"/>
    <w:rsid w:val="00B00213"/>
    <w:rsid w:val="00B00248"/>
    <w:rsid w:val="00B006AD"/>
    <w:rsid w:val="00B01371"/>
    <w:rsid w:val="00B013C4"/>
    <w:rsid w:val="00B01F13"/>
    <w:rsid w:val="00B04E19"/>
    <w:rsid w:val="00B106A2"/>
    <w:rsid w:val="00B10A12"/>
    <w:rsid w:val="00B131A8"/>
    <w:rsid w:val="00B20BE1"/>
    <w:rsid w:val="00B2601C"/>
    <w:rsid w:val="00B265AE"/>
    <w:rsid w:val="00B278E9"/>
    <w:rsid w:val="00B35864"/>
    <w:rsid w:val="00B35CD2"/>
    <w:rsid w:val="00B41A75"/>
    <w:rsid w:val="00B470D4"/>
    <w:rsid w:val="00B54FC6"/>
    <w:rsid w:val="00B55151"/>
    <w:rsid w:val="00B61425"/>
    <w:rsid w:val="00B61E97"/>
    <w:rsid w:val="00B812B2"/>
    <w:rsid w:val="00B84017"/>
    <w:rsid w:val="00B87D45"/>
    <w:rsid w:val="00B931BE"/>
    <w:rsid w:val="00B93826"/>
    <w:rsid w:val="00B938C9"/>
    <w:rsid w:val="00BA23CE"/>
    <w:rsid w:val="00BA6CC7"/>
    <w:rsid w:val="00BC3F60"/>
    <w:rsid w:val="00BD02C6"/>
    <w:rsid w:val="00BD0ED8"/>
    <w:rsid w:val="00BD4688"/>
    <w:rsid w:val="00BD53C2"/>
    <w:rsid w:val="00BD5EDD"/>
    <w:rsid w:val="00BE16CE"/>
    <w:rsid w:val="00BE3DCD"/>
    <w:rsid w:val="00BE561B"/>
    <w:rsid w:val="00BE6A65"/>
    <w:rsid w:val="00BF4732"/>
    <w:rsid w:val="00C06E55"/>
    <w:rsid w:val="00C14CBE"/>
    <w:rsid w:val="00C1729F"/>
    <w:rsid w:val="00C17688"/>
    <w:rsid w:val="00C248FA"/>
    <w:rsid w:val="00C24D8E"/>
    <w:rsid w:val="00C25584"/>
    <w:rsid w:val="00C33671"/>
    <w:rsid w:val="00C353F5"/>
    <w:rsid w:val="00C377DF"/>
    <w:rsid w:val="00C43E7F"/>
    <w:rsid w:val="00C52859"/>
    <w:rsid w:val="00C5423E"/>
    <w:rsid w:val="00C6630D"/>
    <w:rsid w:val="00C72344"/>
    <w:rsid w:val="00C74EC3"/>
    <w:rsid w:val="00C8058F"/>
    <w:rsid w:val="00C80B55"/>
    <w:rsid w:val="00C8360D"/>
    <w:rsid w:val="00CA043A"/>
    <w:rsid w:val="00CA18D7"/>
    <w:rsid w:val="00CA328C"/>
    <w:rsid w:val="00CA3EAF"/>
    <w:rsid w:val="00CA532C"/>
    <w:rsid w:val="00CB09C0"/>
    <w:rsid w:val="00CB2E44"/>
    <w:rsid w:val="00CB5D02"/>
    <w:rsid w:val="00CB65E8"/>
    <w:rsid w:val="00CB79CA"/>
    <w:rsid w:val="00CB7E07"/>
    <w:rsid w:val="00CC3051"/>
    <w:rsid w:val="00CC3294"/>
    <w:rsid w:val="00CC398D"/>
    <w:rsid w:val="00CC4A04"/>
    <w:rsid w:val="00CC4CB2"/>
    <w:rsid w:val="00CD6C6D"/>
    <w:rsid w:val="00CE2C54"/>
    <w:rsid w:val="00CF04CF"/>
    <w:rsid w:val="00CF15E8"/>
    <w:rsid w:val="00CF412C"/>
    <w:rsid w:val="00CF52EC"/>
    <w:rsid w:val="00CF6538"/>
    <w:rsid w:val="00D016A9"/>
    <w:rsid w:val="00D03270"/>
    <w:rsid w:val="00D03DEE"/>
    <w:rsid w:val="00D0521A"/>
    <w:rsid w:val="00D0651F"/>
    <w:rsid w:val="00D07AFC"/>
    <w:rsid w:val="00D2399D"/>
    <w:rsid w:val="00D24CCD"/>
    <w:rsid w:val="00D30D4B"/>
    <w:rsid w:val="00D31DD3"/>
    <w:rsid w:val="00D33749"/>
    <w:rsid w:val="00D33898"/>
    <w:rsid w:val="00D33AE3"/>
    <w:rsid w:val="00D353D5"/>
    <w:rsid w:val="00D42224"/>
    <w:rsid w:val="00D522BF"/>
    <w:rsid w:val="00D54011"/>
    <w:rsid w:val="00D63E55"/>
    <w:rsid w:val="00D77362"/>
    <w:rsid w:val="00D80E81"/>
    <w:rsid w:val="00D83A9C"/>
    <w:rsid w:val="00D85003"/>
    <w:rsid w:val="00D93DD9"/>
    <w:rsid w:val="00DA074E"/>
    <w:rsid w:val="00DA190A"/>
    <w:rsid w:val="00DA4AA9"/>
    <w:rsid w:val="00DA6121"/>
    <w:rsid w:val="00DB6655"/>
    <w:rsid w:val="00DC075D"/>
    <w:rsid w:val="00DD4F7C"/>
    <w:rsid w:val="00DE2E42"/>
    <w:rsid w:val="00DE7B89"/>
    <w:rsid w:val="00DF0392"/>
    <w:rsid w:val="00DF1D51"/>
    <w:rsid w:val="00DF4587"/>
    <w:rsid w:val="00DF7482"/>
    <w:rsid w:val="00E00077"/>
    <w:rsid w:val="00E01461"/>
    <w:rsid w:val="00E04816"/>
    <w:rsid w:val="00E04BBE"/>
    <w:rsid w:val="00E253DC"/>
    <w:rsid w:val="00E26890"/>
    <w:rsid w:val="00E3320A"/>
    <w:rsid w:val="00E34199"/>
    <w:rsid w:val="00E417E3"/>
    <w:rsid w:val="00E423F1"/>
    <w:rsid w:val="00E42DC3"/>
    <w:rsid w:val="00E433A2"/>
    <w:rsid w:val="00E447AB"/>
    <w:rsid w:val="00E4643F"/>
    <w:rsid w:val="00E47E24"/>
    <w:rsid w:val="00E5055F"/>
    <w:rsid w:val="00E519D8"/>
    <w:rsid w:val="00E51B4D"/>
    <w:rsid w:val="00E534A0"/>
    <w:rsid w:val="00E57864"/>
    <w:rsid w:val="00E64C64"/>
    <w:rsid w:val="00E67C8A"/>
    <w:rsid w:val="00E76C78"/>
    <w:rsid w:val="00E777BD"/>
    <w:rsid w:val="00E829FC"/>
    <w:rsid w:val="00E837F7"/>
    <w:rsid w:val="00E84ABC"/>
    <w:rsid w:val="00E8632E"/>
    <w:rsid w:val="00E92CC9"/>
    <w:rsid w:val="00E93DB5"/>
    <w:rsid w:val="00E93EE3"/>
    <w:rsid w:val="00E94B07"/>
    <w:rsid w:val="00E9596C"/>
    <w:rsid w:val="00EA4A68"/>
    <w:rsid w:val="00EB408A"/>
    <w:rsid w:val="00EB447A"/>
    <w:rsid w:val="00EC109B"/>
    <w:rsid w:val="00EC70EE"/>
    <w:rsid w:val="00EE0739"/>
    <w:rsid w:val="00EE2291"/>
    <w:rsid w:val="00EE4EE4"/>
    <w:rsid w:val="00EE6D5E"/>
    <w:rsid w:val="00EF6A16"/>
    <w:rsid w:val="00F03575"/>
    <w:rsid w:val="00F03CB5"/>
    <w:rsid w:val="00F03CE1"/>
    <w:rsid w:val="00F0586F"/>
    <w:rsid w:val="00F07AE6"/>
    <w:rsid w:val="00F10438"/>
    <w:rsid w:val="00F129E8"/>
    <w:rsid w:val="00F12FDA"/>
    <w:rsid w:val="00F2179C"/>
    <w:rsid w:val="00F2442A"/>
    <w:rsid w:val="00F27014"/>
    <w:rsid w:val="00F27E97"/>
    <w:rsid w:val="00F31792"/>
    <w:rsid w:val="00F3204F"/>
    <w:rsid w:val="00F346B9"/>
    <w:rsid w:val="00F36B1B"/>
    <w:rsid w:val="00F4398F"/>
    <w:rsid w:val="00F441D9"/>
    <w:rsid w:val="00F67612"/>
    <w:rsid w:val="00F717E2"/>
    <w:rsid w:val="00F7202B"/>
    <w:rsid w:val="00F748EB"/>
    <w:rsid w:val="00F7513A"/>
    <w:rsid w:val="00F77901"/>
    <w:rsid w:val="00F83809"/>
    <w:rsid w:val="00F87086"/>
    <w:rsid w:val="00F91770"/>
    <w:rsid w:val="00F92E28"/>
    <w:rsid w:val="00F9602A"/>
    <w:rsid w:val="00FB01AB"/>
    <w:rsid w:val="00FB0A96"/>
    <w:rsid w:val="00FC0C92"/>
    <w:rsid w:val="00FC453B"/>
    <w:rsid w:val="00FD0DED"/>
    <w:rsid w:val="00FD3DA9"/>
    <w:rsid w:val="00FD79D4"/>
    <w:rsid w:val="00FE0D0E"/>
    <w:rsid w:val="00FE2431"/>
    <w:rsid w:val="00FE25EB"/>
    <w:rsid w:val="00FE6C67"/>
    <w:rsid w:val="00FE7929"/>
    <w:rsid w:val="00FF4855"/>
    <w:rsid w:val="00FF4F8D"/>
    <w:rsid w:val="00FF603E"/>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96001"/>
  <w15:chartTrackingRefBased/>
  <w15:docId w15:val="{5D96E02A-D0D8-4047-A85D-A75D49FAF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C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dc:creator>
  <cp:keywords/>
  <dc:description/>
  <cp:lastModifiedBy>Pauline Riley</cp:lastModifiedBy>
  <cp:revision>6</cp:revision>
  <dcterms:created xsi:type="dcterms:W3CDTF">2025-03-12T23:08:00Z</dcterms:created>
  <dcterms:modified xsi:type="dcterms:W3CDTF">2025-03-13T00:57:00Z</dcterms:modified>
</cp:coreProperties>
</file>